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02F5" w:rsidRPr="0056606E" w:rsidRDefault="00CB02F5" w:rsidP="0056606E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06E">
        <w:rPr>
          <w:rFonts w:ascii="TH SarabunPSK" w:hAnsi="TH SarabunPSK" w:cs="TH SarabunPSK"/>
          <w:b/>
          <w:bCs/>
          <w:sz w:val="36"/>
          <w:szCs w:val="36"/>
          <w:cs/>
        </w:rPr>
        <w:t>ฐานข้อมูลผู้สูงอายุที่มีภาวะพึ่งพิง</w:t>
      </w:r>
      <w:r w:rsidR="0056606E" w:rsidRPr="0056606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ที่อาสาสมัครบริบาล</w:t>
      </w:r>
      <w:r w:rsidR="0056606E">
        <w:rPr>
          <w:rFonts w:ascii="TH SarabunPSK" w:hAnsi="TH SarabunPSK" w:cs="TH SarabunPSK" w:hint="cs"/>
          <w:b/>
          <w:bCs/>
          <w:sz w:val="36"/>
          <w:szCs w:val="36"/>
          <w:cs/>
        </w:rPr>
        <w:t>ท้องถิ่น</w:t>
      </w:r>
      <w:r w:rsidR="0056606E" w:rsidRPr="0056606E">
        <w:rPr>
          <w:rFonts w:ascii="TH SarabunPSK" w:hAnsi="TH SarabunPSK" w:cs="TH SarabunPSK"/>
          <w:b/>
          <w:bCs/>
          <w:sz w:val="36"/>
          <w:szCs w:val="36"/>
          <w:cs/>
        </w:rPr>
        <w:t>ดูแล</w:t>
      </w:r>
    </w:p>
    <w:p w:rsidR="0056606E" w:rsidRDefault="0056606E" w:rsidP="0056606E">
      <w:pPr>
        <w:pStyle w:val="a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06E">
        <w:rPr>
          <w:rFonts w:ascii="TH SarabunPSK" w:hAnsi="TH SarabunPSK" w:cs="TH SarabunPSK"/>
          <w:b/>
          <w:bCs/>
          <w:sz w:val="36"/>
          <w:szCs w:val="36"/>
          <w:cs/>
        </w:rPr>
        <w:t>ตำบลนาดี   อำเภอยางตลาด  จังหวัดกาสินธุ์</w:t>
      </w:r>
    </w:p>
    <w:p w:rsidR="0056606E" w:rsidRPr="00D65796" w:rsidRDefault="0056606E" w:rsidP="000146D6">
      <w:pPr>
        <w:pStyle w:val="ae"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3260"/>
        <w:gridCol w:w="3522"/>
        <w:gridCol w:w="3565"/>
        <w:gridCol w:w="1615"/>
      </w:tblGrid>
      <w:tr w:rsidR="0056606E" w:rsidTr="0056606E">
        <w:tc>
          <w:tcPr>
            <w:tcW w:w="1135" w:type="dxa"/>
          </w:tcPr>
          <w:p w:rsidR="0056606E" w:rsidRDefault="0056606E" w:rsidP="0056606E">
            <w:pPr>
              <w:pStyle w:val="ae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60" w:type="dxa"/>
          </w:tcPr>
          <w:p w:rsidR="0056606E" w:rsidRDefault="0056606E" w:rsidP="0056606E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ชื่อ - สกุล </w:t>
            </w:r>
          </w:p>
          <w:p w:rsidR="0056606E" w:rsidRDefault="0056606E" w:rsidP="0056606E">
            <w:pPr>
              <w:pStyle w:val="ae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บ.</w:t>
            </w:r>
          </w:p>
        </w:tc>
        <w:tc>
          <w:tcPr>
            <w:tcW w:w="3522" w:type="dxa"/>
          </w:tcPr>
          <w:p w:rsidR="0056606E" w:rsidRDefault="0056606E" w:rsidP="0056606E">
            <w:pPr>
              <w:pStyle w:val="ae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ชื่อ-สกุล </w:t>
            </w:r>
          </w:p>
          <w:p w:rsidR="0056606E" w:rsidRDefault="0056606E" w:rsidP="0056606E">
            <w:pPr>
              <w:pStyle w:val="ae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ผู้สูงอายุที่มีภาวะพึ่งพิง</w:t>
            </w:r>
          </w:p>
        </w:tc>
        <w:tc>
          <w:tcPr>
            <w:tcW w:w="3565" w:type="dxa"/>
          </w:tcPr>
          <w:p w:rsidR="0056606E" w:rsidRDefault="0056606E" w:rsidP="0056606E">
            <w:pPr>
              <w:pStyle w:val="ae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ผู้สูงอายุที่มีภาวะพึ่งพิง</w:t>
            </w:r>
          </w:p>
        </w:tc>
        <w:tc>
          <w:tcPr>
            <w:tcW w:w="1615" w:type="dxa"/>
          </w:tcPr>
          <w:p w:rsidR="0056606E" w:rsidRDefault="0056606E" w:rsidP="0056606E">
            <w:pPr>
              <w:pStyle w:val="ae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0146D6" w:rsidRPr="00284BA0" w:rsidTr="0056606E">
        <w:tc>
          <w:tcPr>
            <w:tcW w:w="1135" w:type="dxa"/>
            <w:vMerge w:val="restart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  <w:vMerge w:val="restart"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นางสาวสุปราณี คุ้มจอหอ</w:t>
            </w:r>
          </w:p>
        </w:tc>
        <w:tc>
          <w:tcPr>
            <w:tcW w:w="3522" w:type="dxa"/>
          </w:tcPr>
          <w:p w:rsidR="000146D6" w:rsidRPr="00284BA0" w:rsidRDefault="000146D6" w:rsidP="0056606E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1. นางสมัคร  นาชัยสินธุ์</w:t>
            </w:r>
          </w:p>
        </w:tc>
        <w:tc>
          <w:tcPr>
            <w:tcW w:w="3565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194 หมู่ 1 ตำบลนาดี อำเภอยางตลาด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6D6" w:rsidRPr="00284BA0" w:rsidTr="0056606E">
        <w:tc>
          <w:tcPr>
            <w:tcW w:w="1135" w:type="dxa"/>
            <w:vMerge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2" w:type="dxa"/>
          </w:tcPr>
          <w:p w:rsidR="000146D6" w:rsidRPr="00284BA0" w:rsidRDefault="000146D6" w:rsidP="0056606E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2. นายประพันธ์  จันทุดม</w:t>
            </w:r>
          </w:p>
        </w:tc>
        <w:tc>
          <w:tcPr>
            <w:tcW w:w="3565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14 หมู่ 1 ตำบลนาดี  อำเภอยางตลาด 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6D6" w:rsidRPr="00284BA0" w:rsidTr="0056606E">
        <w:tc>
          <w:tcPr>
            <w:tcW w:w="1135" w:type="dxa"/>
            <w:vMerge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2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3. นายคำพันธ์  ปลีกาล</w:t>
            </w:r>
          </w:p>
        </w:tc>
        <w:tc>
          <w:tcPr>
            <w:tcW w:w="3565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 หมู่ 4 ตำบลนาดี  </w:t>
            </w: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อำเภอยางตลาด 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6D6" w:rsidRPr="00284BA0" w:rsidTr="0056606E">
        <w:tc>
          <w:tcPr>
            <w:tcW w:w="1135" w:type="dxa"/>
            <w:vMerge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2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4. นางสาวงามพิษ  ภูอ่อนโสม</w:t>
            </w:r>
          </w:p>
        </w:tc>
        <w:tc>
          <w:tcPr>
            <w:tcW w:w="3565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165 หมู่ 1 </w:t>
            </w:r>
            <w:r w:rsidR="00D657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ตำบลนาดี  </w:t>
            </w: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อำเภอยางตลาด 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6D6" w:rsidRPr="00284BA0" w:rsidTr="0056606E">
        <w:tc>
          <w:tcPr>
            <w:tcW w:w="1135" w:type="dxa"/>
            <w:vMerge w:val="restart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vMerge w:val="restart"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นางสม</w:t>
            </w:r>
            <w:proofErr w:type="spellStart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วะสิงห์</w:t>
            </w:r>
          </w:p>
        </w:tc>
        <w:tc>
          <w:tcPr>
            <w:tcW w:w="3522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นางบุญชู  </w:t>
            </w:r>
            <w:proofErr w:type="spellStart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ฆาร</w:t>
            </w:r>
            <w:proofErr w:type="spellEnd"/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จำลอง</w:t>
            </w:r>
          </w:p>
        </w:tc>
        <w:tc>
          <w:tcPr>
            <w:tcW w:w="3565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104 หมู่ 9</w:t>
            </w:r>
            <w:r w:rsidR="00D657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657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ตำบลนาดี  </w:t>
            </w: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อำเภอยางตลาด 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6D6" w:rsidRPr="00284BA0" w:rsidTr="0056606E">
        <w:tc>
          <w:tcPr>
            <w:tcW w:w="1135" w:type="dxa"/>
            <w:vMerge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2" w:type="dxa"/>
          </w:tcPr>
          <w:p w:rsidR="000146D6" w:rsidRPr="00284BA0" w:rsidRDefault="000146D6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284BA0"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นางลอง  พรมเขต</w:t>
            </w:r>
          </w:p>
        </w:tc>
        <w:tc>
          <w:tcPr>
            <w:tcW w:w="3565" w:type="dxa"/>
          </w:tcPr>
          <w:p w:rsidR="000146D6" w:rsidRPr="00284BA0" w:rsidRDefault="00284BA0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62 หมู่ 9  </w:t>
            </w:r>
            <w:r w:rsidR="00D657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ตำบลนาดี  </w:t>
            </w:r>
            <w:r w:rsidR="000146D6"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อำเภอยางตลาด 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6D6" w:rsidRPr="00284BA0" w:rsidTr="0056606E">
        <w:tc>
          <w:tcPr>
            <w:tcW w:w="1135" w:type="dxa"/>
            <w:vMerge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2" w:type="dxa"/>
          </w:tcPr>
          <w:p w:rsidR="000146D6" w:rsidRPr="00284BA0" w:rsidRDefault="00284BA0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3. นางทองไสย์  พละบุตร</w:t>
            </w:r>
          </w:p>
        </w:tc>
        <w:tc>
          <w:tcPr>
            <w:tcW w:w="3565" w:type="dxa"/>
          </w:tcPr>
          <w:p w:rsidR="000146D6" w:rsidRPr="00284BA0" w:rsidRDefault="00284BA0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88  หมู่ 9  </w:t>
            </w:r>
            <w:r w:rsidR="00D657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ตำบลนาดี  </w:t>
            </w:r>
            <w:r w:rsidR="000146D6"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อำเภอยางตลาด 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46D6" w:rsidRPr="00284BA0" w:rsidTr="0056606E">
        <w:tc>
          <w:tcPr>
            <w:tcW w:w="1135" w:type="dxa"/>
            <w:vMerge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0146D6" w:rsidRPr="00284BA0" w:rsidRDefault="000146D6" w:rsidP="000146D6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2" w:type="dxa"/>
          </w:tcPr>
          <w:p w:rsidR="000146D6" w:rsidRPr="00284BA0" w:rsidRDefault="00284BA0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4. นางสาวลำพึง  จันที</w:t>
            </w:r>
          </w:p>
        </w:tc>
        <w:tc>
          <w:tcPr>
            <w:tcW w:w="3565" w:type="dxa"/>
          </w:tcPr>
          <w:p w:rsidR="000146D6" w:rsidRPr="00284BA0" w:rsidRDefault="00284BA0" w:rsidP="003616DB">
            <w:pPr>
              <w:pStyle w:val="a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4B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242  หมู่ 9  </w:t>
            </w:r>
            <w:r w:rsidR="00D657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ตำบลนาดี </w:t>
            </w:r>
            <w:r w:rsidR="000146D6" w:rsidRPr="00284BA0">
              <w:rPr>
                <w:rFonts w:ascii="TH SarabunPSK" w:hAnsi="TH SarabunPSK" w:cs="TH SarabunPSK"/>
                <w:sz w:val="32"/>
                <w:szCs w:val="32"/>
                <w:cs/>
              </w:rPr>
              <w:t>อำเภอยางตลาด  จังหวัดกาฬสินธุ์</w:t>
            </w:r>
          </w:p>
        </w:tc>
        <w:tc>
          <w:tcPr>
            <w:tcW w:w="1615" w:type="dxa"/>
          </w:tcPr>
          <w:p w:rsidR="000146D6" w:rsidRPr="00284BA0" w:rsidRDefault="000146D6" w:rsidP="0056606E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6606E" w:rsidRPr="00D65796" w:rsidRDefault="0056606E" w:rsidP="00D65796">
      <w:pPr>
        <w:pStyle w:val="ae"/>
        <w:rPr>
          <w:rFonts w:ascii="TH SarabunPSK" w:hAnsi="TH SarabunPSK" w:cs="TH SarabunPSK" w:hint="cs"/>
          <w:sz w:val="32"/>
          <w:szCs w:val="32"/>
        </w:rPr>
      </w:pPr>
    </w:p>
    <w:sectPr w:rsidR="0056606E" w:rsidRPr="00D65796" w:rsidSect="00CB02F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F5"/>
    <w:rsid w:val="000146D6"/>
    <w:rsid w:val="00077769"/>
    <w:rsid w:val="00284BA0"/>
    <w:rsid w:val="003616DB"/>
    <w:rsid w:val="0056606E"/>
    <w:rsid w:val="00CB02F5"/>
    <w:rsid w:val="00D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2DB0"/>
  <w15:chartTrackingRefBased/>
  <w15:docId w15:val="{6B2BADE9-5AC0-4A13-9300-0A6ABEA7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B02F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B02F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B02F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B02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B02F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B02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B02F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B02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B02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B02F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B0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B02F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B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B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B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2F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56606E"/>
    <w:pPr>
      <w:spacing w:after="0" w:line="240" w:lineRule="auto"/>
    </w:pPr>
  </w:style>
  <w:style w:type="table" w:styleId="af">
    <w:name w:val="Table Grid"/>
    <w:basedOn w:val="a1"/>
    <w:uiPriority w:val="39"/>
    <w:rsid w:val="0056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Suthida450503@outlook.com</dc:creator>
  <cp:keywords/>
  <dc:description/>
  <cp:lastModifiedBy>Suthida450503@outlook.com</cp:lastModifiedBy>
  <cp:revision>5</cp:revision>
  <dcterms:created xsi:type="dcterms:W3CDTF">2025-05-07T03:15:00Z</dcterms:created>
  <dcterms:modified xsi:type="dcterms:W3CDTF">2025-05-07T03:54:00Z</dcterms:modified>
</cp:coreProperties>
</file>